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Моген-Буренская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с. </w:t>
      </w:r>
      <w:proofErr w:type="gram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Кызыл-Хая</w:t>
      </w:r>
      <w:proofErr w:type="gram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2E41" w:rsidRPr="00032E99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Монгун-Тайгинского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учителей тувинского  и английского языков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КПК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год)</w:t>
      </w: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1144"/>
        <w:gridCol w:w="1276"/>
        <w:gridCol w:w="3685"/>
        <w:gridCol w:w="709"/>
        <w:gridCol w:w="1134"/>
        <w:gridCol w:w="1985"/>
      </w:tblGrid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4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685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985" w:type="dxa"/>
          </w:tcPr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 КПК</w:t>
            </w:r>
          </w:p>
        </w:tc>
      </w:tr>
      <w:tr w:rsidR="00DB2E41" w:rsidRPr="00032E99" w:rsidTr="00DB2E41">
        <w:tc>
          <w:tcPr>
            <w:tcW w:w="558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44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Алдынай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Ужар-ооловна</w:t>
            </w:r>
            <w:proofErr w:type="spellEnd"/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«Подготовка учителей и учащихся к ОГЭ  по родному (тувинскому)  языку в условиях реализации ФГОС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709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 16 ноября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18 ноября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 xml:space="preserve">Удостоверение  </w:t>
            </w:r>
            <w:r>
              <w:rPr>
                <w:rFonts w:ascii="Times New Roman" w:eastAsia="Calibri" w:hAnsi="Times New Roman" w:cs="Times New Roman"/>
              </w:rPr>
              <w:t xml:space="preserve"> № 1420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«Оказание первой помощи в образовательной организации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709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26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27 сентября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 xml:space="preserve">Удостоверение  </w:t>
            </w:r>
            <w:r>
              <w:rPr>
                <w:rFonts w:ascii="Times New Roman" w:eastAsia="Calibri" w:hAnsi="Times New Roman" w:cs="Times New Roman"/>
              </w:rPr>
              <w:t xml:space="preserve"> № 5378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программе «Методика подготовки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сдаче ОГЭ по родному языку»</w:t>
            </w:r>
          </w:p>
        </w:tc>
        <w:tc>
          <w:tcPr>
            <w:tcW w:w="709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07 марта 2019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 Удостоверение №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280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«Родные языки тюркских народов в Сибири в современном изменяющемся мире: перспективы научных исследований документирование преподавания»</w:t>
            </w:r>
          </w:p>
        </w:tc>
        <w:tc>
          <w:tcPr>
            <w:tcW w:w="709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17 по 30 сентября 2019 г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Удостоверение №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B2E41" w:rsidRPr="00032E99" w:rsidTr="00DB2E41">
        <w:tc>
          <w:tcPr>
            <w:tcW w:w="558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44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Рада Олеговна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25BEB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проблемы языкового и литературного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18 по 22 февраля</w:t>
            </w:r>
            <w:r w:rsidRPr="00825B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 года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Удостоверение 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709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08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Сертификат </w:t>
            </w:r>
          </w:p>
        </w:tc>
      </w:tr>
      <w:tr w:rsidR="00DB2E41" w:rsidRPr="00032E99" w:rsidTr="00DB2E41">
        <w:tc>
          <w:tcPr>
            <w:tcW w:w="558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4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Хойлак-ооловна</w:t>
            </w:r>
            <w:proofErr w:type="spellEnd"/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прошла Всероссийское тестирование по теме: «Внеурочная деятельность в соответствии с ФГОС»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избранных баллов 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80 из 100 </w:t>
            </w:r>
          </w:p>
        </w:tc>
        <w:tc>
          <w:tcPr>
            <w:tcW w:w="709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 ТП 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5822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10.05.2019 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Всероссийское образовательное издание «ПЕДРАЗВИТИЕ»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Сертификат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  онлайн, посвященной 75-летию Победы в Великой Отечественной войне «Мы помним, мы гордимся»</w:t>
            </w:r>
          </w:p>
        </w:tc>
        <w:tc>
          <w:tcPr>
            <w:tcW w:w="709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08.05. 2020 г.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Сертификат 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Минобразования Чувашской Республики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г. Чебоксары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Моген-Буренская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с. </w:t>
      </w:r>
      <w:proofErr w:type="gram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Кызыл-Хая</w:t>
      </w:r>
      <w:proofErr w:type="gram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2E41" w:rsidRPr="00032E99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Монгун-Тайгинского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РТ</w:t>
      </w: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учителей тувинского  и английского языков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КПК</w:t>
      </w:r>
    </w:p>
    <w:p w:rsidR="00DB2E41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3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bookmarkStart w:id="0" w:name="_GoBack"/>
      <w:bookmarkEnd w:id="0"/>
    </w:p>
    <w:p w:rsidR="00DB2E41" w:rsidRPr="00032E99" w:rsidRDefault="00DB2E41" w:rsidP="00DB2E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1327"/>
        <w:gridCol w:w="1518"/>
        <w:gridCol w:w="3402"/>
        <w:gridCol w:w="567"/>
        <w:gridCol w:w="1134"/>
        <w:gridCol w:w="1985"/>
      </w:tblGrid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2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985" w:type="dxa"/>
          </w:tcPr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 КПК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2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Калдар-оол</w:t>
            </w:r>
            <w:proofErr w:type="spellEnd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Анджела Николаевна  </w:t>
            </w:r>
          </w:p>
          <w:p w:rsidR="00DB2E41" w:rsidRPr="00100371" w:rsidRDefault="00DB2E41" w:rsidP="00FF5D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  английского языка </w:t>
            </w: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приняла участие в работе Межрегиональной научно-практической конференции «Реализация ФГОС общего и профессионального образования: проблемы, поиски, решения»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12 по 13  октября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985" w:type="dxa"/>
          </w:tcPr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сертификат</w:t>
            </w:r>
            <w:r w:rsidRPr="00032E99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№ 451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2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Ундун</w:t>
            </w:r>
            <w:proofErr w:type="spellEnd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  английского языка </w:t>
            </w: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программе «Совершенствование технологий подготовки учащихся к ОГЭ по иностранным языкам с учетом изменений КИМ в 2018 году»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23 по 25  октября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985" w:type="dxa"/>
          </w:tcPr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Удостоверение </w:t>
            </w:r>
            <w:r w:rsidRPr="00032E99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№ 4711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proofErr w:type="gram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Балды</w:t>
            </w:r>
            <w:proofErr w:type="spellEnd"/>
            <w:proofErr w:type="gramEnd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Чейнеш</w:t>
            </w:r>
            <w:proofErr w:type="spellEnd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Монге-Байыровна</w:t>
            </w:r>
            <w:proofErr w:type="spellEnd"/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3402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программе «Организация исследовательской деятельности по родному (тувинскому) языку в условиях реализации ФГОС» 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13 по 17  ноября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985" w:type="dxa"/>
          </w:tcPr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032E99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Удостоверение </w:t>
            </w:r>
            <w:r w:rsidRPr="00032E99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№ 5412</w:t>
            </w:r>
          </w:p>
        </w:tc>
      </w:tr>
      <w:tr w:rsidR="00DB2E41" w:rsidRPr="00032E99" w:rsidTr="00DB2E41">
        <w:tc>
          <w:tcPr>
            <w:tcW w:w="558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Куулар</w:t>
            </w:r>
            <w:proofErr w:type="spellEnd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Наталья </w:t>
            </w:r>
            <w:proofErr w:type="spellStart"/>
            <w:r w:rsidRPr="00100371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Хойлак-ооловна</w:t>
            </w:r>
            <w:proofErr w:type="spellEnd"/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«Моделирование современного урока  родного (тувинского) языка и литературы: требования ФГОС и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творческая инициатива педагога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30.01. – 03.02.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 xml:space="preserve">Удостоверение  </w:t>
            </w:r>
            <w:r>
              <w:rPr>
                <w:rFonts w:ascii="Times New Roman" w:eastAsia="Calibri" w:hAnsi="Times New Roman" w:cs="Times New Roman"/>
              </w:rPr>
              <w:t xml:space="preserve"> № 677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«Методика подготовки учащихся 9 классов к основному государственному экзамену по родному языку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29 января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07 февраля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 xml:space="preserve">Удостоверение  </w:t>
            </w:r>
            <w:r>
              <w:rPr>
                <w:rFonts w:ascii="Times New Roman" w:eastAsia="Calibri" w:hAnsi="Times New Roman" w:cs="Times New Roman"/>
              </w:rPr>
              <w:t xml:space="preserve"> № 68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Межрегиональная научно-практическая конференция «Реализация ФГОС общего образования: проблемы, поиски, решения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25 – 26 октября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Сертификат </w:t>
            </w:r>
            <w:r w:rsidRPr="0060791D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№ 569</w:t>
            </w:r>
          </w:p>
        </w:tc>
      </w:tr>
      <w:tr w:rsidR="00DB2E41" w:rsidRPr="00032E99" w:rsidTr="00DB2E41">
        <w:tc>
          <w:tcPr>
            <w:tcW w:w="55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Всероссийское тестирование педагогов 2018, Тест «Классные руководители» в соответствии с требованиями профессионального стандарта и ФГОС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2018, 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ДИПЛОМ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«Единый урок»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России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Сай-Хоо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402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1C0D">
              <w:rPr>
                <w:rFonts w:ascii="Times New Roman" w:hAnsi="Times New Roman" w:cs="Times New Roman"/>
                <w:sz w:val="20"/>
                <w:szCs w:val="20"/>
              </w:rPr>
              <w:t xml:space="preserve">ГАОУ  ДПО «Тувинским государственном </w:t>
            </w:r>
            <w:proofErr w:type="gramStart"/>
            <w:r w:rsidRPr="00021C0D">
              <w:rPr>
                <w:rFonts w:ascii="Times New Roman" w:hAnsi="Times New Roman" w:cs="Times New Roman"/>
                <w:sz w:val="20"/>
                <w:szCs w:val="20"/>
              </w:rPr>
              <w:t>институте</w:t>
            </w:r>
            <w:proofErr w:type="gramEnd"/>
            <w:r w:rsidRPr="00021C0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 кадров»  «Совершенствование профессиональной компетентности педагогов при подготовке учащихся к ГИА по иностранным языкам»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1C0D">
              <w:rPr>
                <w:rFonts w:ascii="Times New Roman" w:hAnsi="Times New Roman" w:cs="Times New Roman"/>
                <w:sz w:val="20"/>
                <w:szCs w:val="20"/>
              </w:rPr>
              <w:t>26-28 марта 2018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ГАОУ ДПО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ТГИПи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ППК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Удостоверение № 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Алдынай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Ужар-ооловна</w:t>
            </w:r>
            <w:proofErr w:type="spellEnd"/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3402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«Совершенствование технологии подготовки учащихся к ОГЭ по родному (тувинскому) языку и литературе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29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31 октября </w:t>
            </w:r>
          </w:p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0791D">
              <w:rPr>
                <w:rFonts w:ascii="Times New Roman" w:eastAsia="Calibri" w:hAnsi="Times New Roman" w:cs="Times New Roman"/>
                <w:i/>
              </w:rPr>
              <w:t xml:space="preserve">Удостоверение  </w:t>
            </w:r>
            <w:r>
              <w:rPr>
                <w:rFonts w:ascii="Times New Roman" w:eastAsia="Calibri" w:hAnsi="Times New Roman" w:cs="Times New Roman"/>
              </w:rPr>
              <w:t xml:space="preserve"> № 4051</w:t>
            </w:r>
          </w:p>
        </w:tc>
      </w:tr>
      <w:tr w:rsidR="00DB2E41" w:rsidRPr="00032E99" w:rsidTr="00DB2E41">
        <w:tc>
          <w:tcPr>
            <w:tcW w:w="558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27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 xml:space="preserve"> Рада Олеговна</w:t>
            </w:r>
          </w:p>
        </w:tc>
        <w:tc>
          <w:tcPr>
            <w:tcW w:w="1518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371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3402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«Подготовка учителей и учащихся к ОГЭ по родному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тувинскому) языку в условиях реализации ФГОС»</w:t>
            </w:r>
          </w:p>
        </w:tc>
        <w:tc>
          <w:tcPr>
            <w:tcW w:w="567" w:type="dxa"/>
          </w:tcPr>
          <w:p w:rsidR="00DB2E41" w:rsidRPr="0010037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16-17 ноября 2018</w:t>
            </w:r>
          </w:p>
        </w:tc>
        <w:tc>
          <w:tcPr>
            <w:tcW w:w="1985" w:type="dxa"/>
          </w:tcPr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ТИРО и ПК</w:t>
            </w:r>
          </w:p>
          <w:p w:rsidR="00DB2E41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Удостоверение №</w:t>
            </w:r>
          </w:p>
          <w:p w:rsidR="00DB2E41" w:rsidRPr="0060791D" w:rsidRDefault="00DB2E41" w:rsidP="00FF5D81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1419</w:t>
            </w:r>
          </w:p>
        </w:tc>
      </w:tr>
    </w:tbl>
    <w:p w:rsidR="002934DA" w:rsidRDefault="002934DA"/>
    <w:sectPr w:rsidR="002934DA" w:rsidSect="00DB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DA"/>
    <w:rsid w:val="001B29DA"/>
    <w:rsid w:val="002934DA"/>
    <w:rsid w:val="00D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2020-05-26T06:53:00Z</dcterms:created>
  <dcterms:modified xsi:type="dcterms:W3CDTF">2020-05-26T07:47:00Z</dcterms:modified>
</cp:coreProperties>
</file>